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61" w:rsidRDefault="00DB5E61" w:rsidP="00DB5E6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УВАЖАЕМЫЕ РОДИТЕЛИ! </w:t>
      </w:r>
    </w:p>
    <w:p w:rsidR="00DB5E61" w:rsidRDefault="00DB5E61" w:rsidP="00DB5E6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DB5E61">
        <w:rPr>
          <w:color w:val="000000"/>
        </w:rPr>
        <w:t xml:space="preserve">• В первую очередь следует сохранить и поддерживать для себя и ребенка привычный распорядок и режим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DB5E61" w:rsidRDefault="00DB5E61" w:rsidP="00DB5E6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DB5E61">
        <w:rPr>
          <w:color w:val="000000"/>
        </w:rPr>
        <w:t xml:space="preserve">• 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DB5E61" w:rsidRDefault="00DB5E61" w:rsidP="00DB5E6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DB5E61">
        <w:rPr>
          <w:color w:val="000000"/>
        </w:rPr>
        <w:t>• Постарайтесь разобраться в рекомендациях, которые вы получаете по организации дистанционного обучения детей. Ориентируйтесь только на официальную информацию, которую вы по</w:t>
      </w:r>
      <w:r>
        <w:rPr>
          <w:color w:val="000000"/>
        </w:rPr>
        <w:t>лучаете от своего педагога.</w:t>
      </w:r>
      <w:r w:rsidRPr="00DB5E61">
        <w:rPr>
          <w:color w:val="000000"/>
        </w:rPr>
        <w:t xml:space="preserve"> В настоящее время существует ряд ресурсов, которые помогают 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DB5E61" w:rsidRDefault="00DB5E61" w:rsidP="00DB5E6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DB5E61">
        <w:rPr>
          <w:color w:val="000000"/>
        </w:rPr>
        <w:t xml:space="preserve"> • При необходимости для разъяснения возникающих у Вас вопросов, можете получить консультацию у своего педагога дополнительного образования. При выполнении заданий время непрерывной работы за компьютером регламентируется в соответствии с требованиями СанПиН 2.2.2/2.4.1340-03 (п. 8.7 СанПиН 2.4.4. 3172-14): - дошкольники 5 лет – 10 минут; - дошкольники 6-7 лет – 15 минут; - обучающиеся 7-10 лет - 15 минут; - обучающиеся 11-13 лет - 20 минут; - обучающиеся 14-16 лет - 25 минут; - </w:t>
      </w:r>
      <w:proofErr w:type="gramStart"/>
      <w:r w:rsidRPr="00DB5E61">
        <w:rPr>
          <w:color w:val="000000"/>
        </w:rPr>
        <w:t>обучающиеся</w:t>
      </w:r>
      <w:proofErr w:type="gramEnd"/>
      <w:r w:rsidRPr="00DB5E61">
        <w:rPr>
          <w:color w:val="000000"/>
        </w:rPr>
        <w:t xml:space="preserve"> 17-18 лет - на первом часу учебных занятий 30 мин, на втором - 20 мин.</w:t>
      </w:r>
    </w:p>
    <w:p w:rsidR="00DB5E61" w:rsidRPr="00DB5E61" w:rsidRDefault="00DB5E61" w:rsidP="00DB5E6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DB5E61">
        <w:rPr>
          <w:color w:val="000000"/>
        </w:rPr>
        <w:t xml:space="preserve"> • 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DB5E61">
        <w:rPr>
          <w:color w:val="000000"/>
        </w:rPr>
        <w:t>мессенджера</w:t>
      </w:r>
      <w:proofErr w:type="spellEnd"/>
      <w:r w:rsidRPr="00DB5E61">
        <w:rPr>
          <w:color w:val="000000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Для общения с </w:t>
      </w:r>
      <w:proofErr w:type="gramStart"/>
      <w:r w:rsidRPr="00DB5E61">
        <w:rPr>
          <w:color w:val="000000"/>
        </w:rPr>
        <w:t>близкими</w:t>
      </w:r>
      <w:proofErr w:type="gramEnd"/>
      <w:r w:rsidRPr="00DB5E61">
        <w:rPr>
          <w:color w:val="000000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DB5E61">
        <w:rPr>
          <w:color w:val="000000"/>
        </w:rPr>
        <w:t>мессенджер</w:t>
      </w:r>
      <w:proofErr w:type="spellEnd"/>
      <w:r w:rsidRPr="00DB5E61">
        <w:rPr>
          <w:color w:val="000000"/>
        </w:rPr>
        <w:t xml:space="preserve"> и попробуйте перенести важное общение туда. Любой чат в </w:t>
      </w:r>
      <w:proofErr w:type="spellStart"/>
      <w:r w:rsidRPr="00DB5E61">
        <w:rPr>
          <w:color w:val="000000"/>
        </w:rPr>
        <w:t>мессенджерах</w:t>
      </w:r>
      <w:proofErr w:type="spellEnd"/>
      <w:r w:rsidRPr="00DB5E61">
        <w:rPr>
          <w:color w:val="000000"/>
        </w:rPr>
        <w:t xml:space="preserve"> можно поставить на бесшумный режим и лишь при необходимости заходить в него. 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DB5E61">
        <w:rPr>
          <w:color w:val="000000"/>
        </w:rPr>
        <w:t>со</w:t>
      </w:r>
      <w:proofErr w:type="gramEnd"/>
      <w:r w:rsidRPr="00DB5E61">
        <w:rPr>
          <w:color w:val="000000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 </w:t>
      </w:r>
    </w:p>
    <w:p w:rsidR="00DB5E61" w:rsidRPr="00DB5E61" w:rsidRDefault="00DB5E61" w:rsidP="00DB5E6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0000"/>
        </w:rPr>
      </w:pPr>
      <w:r w:rsidRPr="00DB5E61">
        <w:rPr>
          <w:color w:val="000000"/>
        </w:rPr>
        <w:t>Благодарим Вас за помощь и участие!</w:t>
      </w:r>
    </w:p>
    <w:p w:rsidR="006C4CA9" w:rsidRPr="00DB5E61" w:rsidRDefault="006C4CA9" w:rsidP="00DB5E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4CA9" w:rsidRPr="00DB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D2"/>
    <w:rsid w:val="006C4CA9"/>
    <w:rsid w:val="00DB5E61"/>
    <w:rsid w:val="00F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2020-04-22T14:11:00Z</dcterms:created>
  <dcterms:modified xsi:type="dcterms:W3CDTF">2020-04-22T14:13:00Z</dcterms:modified>
</cp:coreProperties>
</file>